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77" w:rsidRDefault="008B5498" w:rsidP="005732A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Техспецификация</w:t>
      </w:r>
      <w:proofErr w:type="spellEnd"/>
    </w:p>
    <w:p w:rsidR="005732A7" w:rsidRPr="005732A7" w:rsidRDefault="002618B4" w:rsidP="005732A7">
      <w:pPr>
        <w:jc w:val="center"/>
        <w:rPr>
          <w:b/>
          <w:sz w:val="32"/>
          <w:szCs w:val="32"/>
        </w:rPr>
      </w:pPr>
      <w:r w:rsidRPr="005732A7">
        <w:rPr>
          <w:b/>
          <w:sz w:val="32"/>
          <w:szCs w:val="32"/>
        </w:rPr>
        <w:t>по</w:t>
      </w:r>
      <w:r w:rsidR="005732A7">
        <w:rPr>
          <w:b/>
          <w:sz w:val="32"/>
          <w:szCs w:val="32"/>
        </w:rPr>
        <w:t>обязательному страхованию</w:t>
      </w:r>
      <w:r w:rsidR="005732A7" w:rsidRPr="005732A7">
        <w:rPr>
          <w:b/>
          <w:sz w:val="32"/>
          <w:szCs w:val="32"/>
        </w:rPr>
        <w:t>гражданско-правовой</w:t>
      </w:r>
    </w:p>
    <w:p w:rsidR="005732A7" w:rsidRDefault="005732A7" w:rsidP="005732A7">
      <w:pPr>
        <w:jc w:val="center"/>
        <w:rPr>
          <w:b/>
          <w:sz w:val="32"/>
          <w:szCs w:val="32"/>
        </w:rPr>
      </w:pPr>
      <w:r w:rsidRPr="005732A7">
        <w:rPr>
          <w:b/>
          <w:sz w:val="32"/>
          <w:szCs w:val="32"/>
        </w:rPr>
        <w:t>ответственности  перевозчика перед пассажирами</w:t>
      </w:r>
    </w:p>
    <w:p w:rsidR="002618B4" w:rsidRPr="00085D82" w:rsidRDefault="00D36DD4" w:rsidP="005732A7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(Согласно тарифам на 202</w:t>
      </w:r>
      <w:r w:rsidR="00605DB3">
        <w:rPr>
          <w:i/>
          <w:sz w:val="28"/>
          <w:szCs w:val="28"/>
        </w:rPr>
        <w:t>4</w:t>
      </w:r>
      <w:r w:rsidR="002618B4" w:rsidRPr="00085D82">
        <w:rPr>
          <w:i/>
          <w:sz w:val="28"/>
          <w:szCs w:val="28"/>
        </w:rPr>
        <w:t xml:space="preserve"> год)</w:t>
      </w:r>
    </w:p>
    <w:p w:rsidR="002618B4" w:rsidRPr="00085D82" w:rsidRDefault="002618B4" w:rsidP="0031066A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35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301"/>
        <w:gridCol w:w="1701"/>
        <w:gridCol w:w="1701"/>
        <w:gridCol w:w="1701"/>
      </w:tblGrid>
      <w:tr w:rsidR="008B5498" w:rsidRPr="00085D82" w:rsidTr="008B5498">
        <w:trPr>
          <w:cantSplit/>
          <w:trHeight w:val="12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8" w:rsidRPr="00085D82" w:rsidRDefault="008B5498" w:rsidP="008B54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85D82">
              <w:rPr>
                <w:b/>
                <w:sz w:val="26"/>
                <w:szCs w:val="26"/>
              </w:rPr>
              <w:t>Тип ТС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8" w:rsidRPr="00085D82" w:rsidRDefault="008B5498" w:rsidP="008B5498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Характеристика </w:t>
            </w:r>
            <w:r w:rsidRPr="00085D82">
              <w:rPr>
                <w:b/>
                <w:sz w:val="26"/>
                <w:szCs w:val="26"/>
              </w:rPr>
              <w:t>ТС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8" w:rsidRPr="00085D82" w:rsidRDefault="008B5498" w:rsidP="008B54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Страховая премия (в МРП</w:t>
            </w:r>
            <w:r w:rsidRPr="00085D82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8" w:rsidRPr="00085D82" w:rsidRDefault="008B5498" w:rsidP="008B54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пассажирских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8" w:rsidRDefault="008B5498" w:rsidP="008B54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Страховая премия к оплате</w:t>
            </w:r>
          </w:p>
        </w:tc>
      </w:tr>
      <w:tr w:rsidR="008B5498" w:rsidRPr="00085D82" w:rsidTr="008B5498">
        <w:trPr>
          <w:trHeight w:val="11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8" w:rsidRDefault="00E57294" w:rsidP="000B78AD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D1</w:t>
            </w:r>
            <w:r w:rsidR="000B78AD">
              <w:rPr>
                <w:sz w:val="26"/>
                <w:szCs w:val="26"/>
              </w:rPr>
              <w:t>/М2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8" w:rsidRPr="00B641B9" w:rsidRDefault="00E051BB" w:rsidP="008B54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Марка модель: </w:t>
            </w:r>
            <w:r w:rsidR="000B78AD" w:rsidRPr="000B78AD">
              <w:rPr>
                <w:color w:val="333333"/>
                <w:sz w:val="28"/>
                <w:szCs w:val="28"/>
                <w:shd w:val="clear" w:color="auto" w:fill="E7F4FB"/>
              </w:rPr>
              <w:t>ГАЗ А65R33</w:t>
            </w:r>
            <w:r w:rsidR="000B78AD">
              <w:rPr>
                <w:color w:val="333333"/>
                <w:sz w:val="28"/>
                <w:szCs w:val="28"/>
                <w:shd w:val="clear" w:color="auto" w:fill="E7F4FB"/>
              </w:rPr>
              <w:t xml:space="preserve"> </w:t>
            </w:r>
            <w:r w:rsidR="007707A2" w:rsidRPr="000B78AD">
              <w:rPr>
                <w:sz w:val="28"/>
                <w:szCs w:val="28"/>
              </w:rPr>
              <w:t>Год</w:t>
            </w:r>
            <w:r w:rsidR="007707A2">
              <w:rPr>
                <w:sz w:val="26"/>
                <w:szCs w:val="26"/>
              </w:rPr>
              <w:t xml:space="preserve"> выпуска:</w:t>
            </w:r>
            <w:r w:rsidR="00E57294">
              <w:rPr>
                <w:sz w:val="26"/>
                <w:szCs w:val="26"/>
              </w:rPr>
              <w:t>20</w:t>
            </w:r>
            <w:r w:rsidR="00605DB3">
              <w:rPr>
                <w:sz w:val="26"/>
                <w:szCs w:val="26"/>
              </w:rPr>
              <w:t>2</w:t>
            </w:r>
            <w:r w:rsidR="000B78AD">
              <w:rPr>
                <w:sz w:val="26"/>
                <w:szCs w:val="26"/>
              </w:rPr>
              <w:t>4</w:t>
            </w:r>
          </w:p>
          <w:p w:rsidR="007707A2" w:rsidRPr="00E051BB" w:rsidRDefault="007707A2" w:rsidP="008B5498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Госномер</w:t>
            </w:r>
            <w:proofErr w:type="spellEnd"/>
            <w:r w:rsidRPr="00E051BB">
              <w:rPr>
                <w:sz w:val="26"/>
                <w:szCs w:val="26"/>
              </w:rPr>
              <w:t>:</w:t>
            </w:r>
          </w:p>
          <w:p w:rsidR="008B5498" w:rsidRPr="00B641B9" w:rsidRDefault="000B78AD" w:rsidP="008B549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</w:t>
            </w:r>
            <w:r w:rsidR="00605DB3">
              <w:rPr>
                <w:sz w:val="26"/>
                <w:szCs w:val="26"/>
                <w:lang w:val="en-US"/>
              </w:rPr>
              <w:t>B</w:t>
            </w:r>
            <w:r>
              <w:rPr>
                <w:sz w:val="26"/>
                <w:szCs w:val="26"/>
              </w:rPr>
              <w:t>Н</w:t>
            </w:r>
            <w:r w:rsidR="00E57294" w:rsidRPr="00B641B9">
              <w:rPr>
                <w:sz w:val="26"/>
                <w:szCs w:val="26"/>
              </w:rPr>
              <w:t>16</w:t>
            </w:r>
          </w:p>
          <w:p w:rsidR="008B5498" w:rsidRDefault="008B5498" w:rsidP="008B549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8" w:rsidRPr="00B641B9" w:rsidRDefault="008B5498" w:rsidP="008B54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8" w:rsidRPr="00B641B9" w:rsidRDefault="008B5498" w:rsidP="008B549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8" w:rsidRPr="000B78AD" w:rsidRDefault="000B78AD" w:rsidP="008B54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59072</w:t>
            </w:r>
          </w:p>
        </w:tc>
      </w:tr>
      <w:tr w:rsidR="008B5498" w:rsidRPr="00085D82" w:rsidTr="008B5498">
        <w:trPr>
          <w:trHeight w:val="11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8" w:rsidRPr="00085D82" w:rsidRDefault="008B5498" w:rsidP="008B5498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98" w:rsidRDefault="008B5498" w:rsidP="008B54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498" w:rsidRPr="000B78AD" w:rsidRDefault="000B78AD" w:rsidP="00B641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59072</w:t>
            </w:r>
          </w:p>
        </w:tc>
      </w:tr>
    </w:tbl>
    <w:p w:rsidR="002618B4" w:rsidRPr="0096405F" w:rsidRDefault="002618B4" w:rsidP="002618B4">
      <w:pPr>
        <w:jc w:val="both"/>
        <w:rPr>
          <w:b/>
          <w:sz w:val="28"/>
          <w:szCs w:val="28"/>
        </w:rPr>
      </w:pPr>
    </w:p>
    <w:p w:rsidR="002618B4" w:rsidRPr="0096405F" w:rsidRDefault="002618B4" w:rsidP="002618B4">
      <w:pPr>
        <w:jc w:val="both"/>
        <w:rPr>
          <w:b/>
          <w:sz w:val="28"/>
          <w:szCs w:val="28"/>
        </w:rPr>
      </w:pPr>
    </w:p>
    <w:p w:rsidR="002618B4" w:rsidRPr="0096405F" w:rsidRDefault="002618B4" w:rsidP="002618B4">
      <w:pPr>
        <w:jc w:val="both"/>
        <w:rPr>
          <w:b/>
          <w:sz w:val="28"/>
          <w:szCs w:val="28"/>
        </w:rPr>
      </w:pPr>
    </w:p>
    <w:p w:rsidR="002618B4" w:rsidRPr="0096405F" w:rsidRDefault="002618B4" w:rsidP="002618B4">
      <w:pPr>
        <w:jc w:val="both"/>
        <w:rPr>
          <w:b/>
          <w:sz w:val="28"/>
          <w:szCs w:val="28"/>
        </w:rPr>
      </w:pPr>
    </w:p>
    <w:p w:rsidR="002618B4" w:rsidRPr="0096405F" w:rsidRDefault="002618B4" w:rsidP="002618B4">
      <w:pPr>
        <w:jc w:val="both"/>
        <w:rPr>
          <w:b/>
          <w:sz w:val="28"/>
          <w:szCs w:val="28"/>
        </w:rPr>
      </w:pPr>
    </w:p>
    <w:p w:rsidR="002618B4" w:rsidRPr="0096405F" w:rsidRDefault="002618B4" w:rsidP="002618B4">
      <w:pPr>
        <w:jc w:val="both"/>
        <w:rPr>
          <w:b/>
          <w:sz w:val="28"/>
          <w:szCs w:val="28"/>
        </w:rPr>
      </w:pPr>
    </w:p>
    <w:p w:rsidR="002618B4" w:rsidRPr="0096405F" w:rsidRDefault="002618B4" w:rsidP="002618B4">
      <w:pPr>
        <w:jc w:val="both"/>
        <w:rPr>
          <w:b/>
          <w:sz w:val="28"/>
          <w:szCs w:val="28"/>
        </w:rPr>
      </w:pPr>
    </w:p>
    <w:p w:rsidR="0031066A" w:rsidRPr="0096405F" w:rsidRDefault="0031066A" w:rsidP="002618B4">
      <w:pPr>
        <w:rPr>
          <w:b/>
          <w:sz w:val="28"/>
          <w:szCs w:val="28"/>
        </w:rPr>
      </w:pPr>
    </w:p>
    <w:p w:rsidR="0031066A" w:rsidRPr="0096405F" w:rsidRDefault="0031066A" w:rsidP="002618B4">
      <w:pPr>
        <w:rPr>
          <w:b/>
          <w:sz w:val="28"/>
          <w:szCs w:val="28"/>
        </w:rPr>
      </w:pPr>
    </w:p>
    <w:p w:rsidR="0031066A" w:rsidRPr="0096405F" w:rsidRDefault="0031066A" w:rsidP="002618B4">
      <w:pPr>
        <w:rPr>
          <w:b/>
          <w:sz w:val="28"/>
          <w:szCs w:val="28"/>
        </w:rPr>
      </w:pPr>
    </w:p>
    <w:p w:rsidR="0031066A" w:rsidRPr="0096405F" w:rsidRDefault="0031066A" w:rsidP="002618B4">
      <w:pPr>
        <w:rPr>
          <w:b/>
          <w:sz w:val="28"/>
          <w:szCs w:val="28"/>
        </w:rPr>
      </w:pPr>
    </w:p>
    <w:p w:rsidR="0031066A" w:rsidRPr="0096405F" w:rsidRDefault="0031066A" w:rsidP="002618B4">
      <w:pPr>
        <w:rPr>
          <w:b/>
          <w:sz w:val="28"/>
          <w:szCs w:val="28"/>
        </w:rPr>
      </w:pPr>
    </w:p>
    <w:p w:rsidR="00637D8E" w:rsidRPr="0096405F" w:rsidRDefault="00637D8E" w:rsidP="002618B4">
      <w:pPr>
        <w:rPr>
          <w:b/>
          <w:sz w:val="28"/>
          <w:szCs w:val="28"/>
        </w:rPr>
      </w:pPr>
    </w:p>
    <w:p w:rsidR="00637D8E" w:rsidRPr="00085D82" w:rsidRDefault="00637D8E" w:rsidP="002618B4">
      <w:pPr>
        <w:rPr>
          <w:sz w:val="28"/>
          <w:szCs w:val="28"/>
        </w:rPr>
      </w:pPr>
    </w:p>
    <w:p w:rsidR="00637D8E" w:rsidRPr="00085D82" w:rsidRDefault="00637D8E" w:rsidP="002618B4">
      <w:pPr>
        <w:rPr>
          <w:sz w:val="28"/>
          <w:szCs w:val="28"/>
        </w:rPr>
      </w:pPr>
    </w:p>
    <w:p w:rsidR="007D22FB" w:rsidRPr="00085D82" w:rsidRDefault="007D22FB" w:rsidP="002618B4">
      <w:pPr>
        <w:rPr>
          <w:sz w:val="26"/>
          <w:szCs w:val="26"/>
        </w:rPr>
      </w:pPr>
    </w:p>
    <w:p w:rsidR="007D22FB" w:rsidRPr="00085D82" w:rsidRDefault="007D22FB" w:rsidP="002618B4">
      <w:pPr>
        <w:rPr>
          <w:sz w:val="26"/>
          <w:szCs w:val="26"/>
        </w:rPr>
      </w:pPr>
    </w:p>
    <w:p w:rsidR="007D22FB" w:rsidRPr="00085D82" w:rsidRDefault="007D22FB" w:rsidP="002618B4">
      <w:pPr>
        <w:rPr>
          <w:sz w:val="26"/>
          <w:szCs w:val="26"/>
        </w:rPr>
      </w:pPr>
    </w:p>
    <w:p w:rsidR="00196BA6" w:rsidRPr="00085D82" w:rsidRDefault="00196BA6" w:rsidP="002618B4">
      <w:pPr>
        <w:rPr>
          <w:sz w:val="26"/>
          <w:szCs w:val="26"/>
        </w:rPr>
      </w:pPr>
    </w:p>
    <w:p w:rsidR="00085D82" w:rsidRPr="00085D82" w:rsidRDefault="00085D82" w:rsidP="002618B4">
      <w:pPr>
        <w:rPr>
          <w:sz w:val="26"/>
          <w:szCs w:val="26"/>
        </w:rPr>
      </w:pPr>
    </w:p>
    <w:p w:rsidR="00085D82" w:rsidRPr="00085D82" w:rsidRDefault="00085D82" w:rsidP="002618B4">
      <w:pPr>
        <w:rPr>
          <w:sz w:val="26"/>
          <w:szCs w:val="26"/>
        </w:rPr>
      </w:pPr>
    </w:p>
    <w:p w:rsidR="00E71977" w:rsidRDefault="00E71977" w:rsidP="00EB0790">
      <w:pPr>
        <w:rPr>
          <w:sz w:val="26"/>
          <w:szCs w:val="26"/>
        </w:rPr>
      </w:pPr>
    </w:p>
    <w:p w:rsidR="00E71977" w:rsidRDefault="00E71977" w:rsidP="00EB0790">
      <w:pPr>
        <w:rPr>
          <w:sz w:val="26"/>
          <w:szCs w:val="26"/>
        </w:rPr>
      </w:pPr>
    </w:p>
    <w:p w:rsidR="00E71977" w:rsidRDefault="00E71977" w:rsidP="00EB0790">
      <w:pPr>
        <w:rPr>
          <w:sz w:val="26"/>
          <w:szCs w:val="26"/>
        </w:rPr>
      </w:pPr>
      <w:bookmarkStart w:id="0" w:name="_GoBack"/>
      <w:bookmarkEnd w:id="0"/>
    </w:p>
    <w:sectPr w:rsidR="00E71977" w:rsidSect="007D22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618B4"/>
    <w:rsid w:val="00010432"/>
    <w:rsid w:val="00013461"/>
    <w:rsid w:val="00074FD2"/>
    <w:rsid w:val="00085D82"/>
    <w:rsid w:val="000B78AD"/>
    <w:rsid w:val="001566E4"/>
    <w:rsid w:val="00196BA6"/>
    <w:rsid w:val="001B2C8E"/>
    <w:rsid w:val="002618B4"/>
    <w:rsid w:val="002649E3"/>
    <w:rsid w:val="00266CEC"/>
    <w:rsid w:val="00286AAD"/>
    <w:rsid w:val="00287956"/>
    <w:rsid w:val="0031066A"/>
    <w:rsid w:val="0034423B"/>
    <w:rsid w:val="003571DE"/>
    <w:rsid w:val="003E190A"/>
    <w:rsid w:val="00453D44"/>
    <w:rsid w:val="00473D29"/>
    <w:rsid w:val="004D08D4"/>
    <w:rsid w:val="005006AA"/>
    <w:rsid w:val="005478D5"/>
    <w:rsid w:val="00552407"/>
    <w:rsid w:val="0055489D"/>
    <w:rsid w:val="005732A7"/>
    <w:rsid w:val="005A036B"/>
    <w:rsid w:val="005A3F66"/>
    <w:rsid w:val="00600D34"/>
    <w:rsid w:val="00605DB3"/>
    <w:rsid w:val="00610DCD"/>
    <w:rsid w:val="00630D69"/>
    <w:rsid w:val="00637D8E"/>
    <w:rsid w:val="006A3F8F"/>
    <w:rsid w:val="006C7623"/>
    <w:rsid w:val="007411EF"/>
    <w:rsid w:val="00756366"/>
    <w:rsid w:val="007707A2"/>
    <w:rsid w:val="00770A6D"/>
    <w:rsid w:val="007B48A7"/>
    <w:rsid w:val="007C7AE7"/>
    <w:rsid w:val="007D22FB"/>
    <w:rsid w:val="0085005F"/>
    <w:rsid w:val="00853BB7"/>
    <w:rsid w:val="00863907"/>
    <w:rsid w:val="008972DC"/>
    <w:rsid w:val="008B5498"/>
    <w:rsid w:val="008E5C67"/>
    <w:rsid w:val="00926D3F"/>
    <w:rsid w:val="00962528"/>
    <w:rsid w:val="0096405F"/>
    <w:rsid w:val="009A19B6"/>
    <w:rsid w:val="009C3EF2"/>
    <w:rsid w:val="009C4C54"/>
    <w:rsid w:val="00A029A9"/>
    <w:rsid w:val="00A0702C"/>
    <w:rsid w:val="00A55658"/>
    <w:rsid w:val="00AA355C"/>
    <w:rsid w:val="00B251C4"/>
    <w:rsid w:val="00B641B9"/>
    <w:rsid w:val="00B95E4C"/>
    <w:rsid w:val="00B979D3"/>
    <w:rsid w:val="00BB7784"/>
    <w:rsid w:val="00C434C8"/>
    <w:rsid w:val="00C60D05"/>
    <w:rsid w:val="00C706FE"/>
    <w:rsid w:val="00CA4F62"/>
    <w:rsid w:val="00CE58A0"/>
    <w:rsid w:val="00D276C2"/>
    <w:rsid w:val="00D36DD4"/>
    <w:rsid w:val="00DA4075"/>
    <w:rsid w:val="00DD1401"/>
    <w:rsid w:val="00E051BB"/>
    <w:rsid w:val="00E06BE5"/>
    <w:rsid w:val="00E32D9A"/>
    <w:rsid w:val="00E35BB2"/>
    <w:rsid w:val="00E57294"/>
    <w:rsid w:val="00E66080"/>
    <w:rsid w:val="00E71977"/>
    <w:rsid w:val="00E80150"/>
    <w:rsid w:val="00EB0790"/>
    <w:rsid w:val="00ED6609"/>
    <w:rsid w:val="00F03A61"/>
    <w:rsid w:val="00F11FF2"/>
    <w:rsid w:val="00F34BAE"/>
    <w:rsid w:val="00F5697A"/>
    <w:rsid w:val="00F76C4B"/>
    <w:rsid w:val="00FA3B57"/>
    <w:rsid w:val="00FB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шабыт</cp:lastModifiedBy>
  <cp:revision>8</cp:revision>
  <cp:lastPrinted>2018-01-11T10:40:00Z</cp:lastPrinted>
  <dcterms:created xsi:type="dcterms:W3CDTF">2022-11-04T04:18:00Z</dcterms:created>
  <dcterms:modified xsi:type="dcterms:W3CDTF">2024-06-24T07:52:00Z</dcterms:modified>
</cp:coreProperties>
</file>